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878E2" w14:textId="77777777" w:rsidR="005705D6" w:rsidRPr="00E925A0" w:rsidRDefault="005705D6" w:rsidP="005705D6">
      <w:pPr>
        <w:autoSpaceDE w:val="0"/>
        <w:jc w:val="center"/>
        <w:rPr>
          <w:rFonts w:ascii="Eras Demi ITC" w:hAnsi="Eras Demi ITC" w:cs="Arial"/>
          <w:b/>
          <w:bCs/>
          <w:color w:val="36347D"/>
          <w:sz w:val="48"/>
          <w:szCs w:val="48"/>
        </w:rPr>
      </w:pPr>
      <w:r w:rsidRPr="00E925A0">
        <w:rPr>
          <w:rFonts w:ascii="Eras Demi ITC" w:hAnsi="Eras Demi ITC" w:cs="Arial"/>
          <w:b/>
          <w:bCs/>
          <w:color w:val="36347D"/>
          <w:sz w:val="48"/>
          <w:szCs w:val="48"/>
        </w:rPr>
        <w:t>Year Group 5</w:t>
      </w:r>
    </w:p>
    <w:p w14:paraId="4672678B" w14:textId="150D89A9" w:rsidR="005705D6" w:rsidRPr="00E925A0" w:rsidRDefault="005705D6" w:rsidP="005705D6">
      <w:pPr>
        <w:autoSpaceDE w:val="0"/>
        <w:jc w:val="center"/>
        <w:rPr>
          <w:rFonts w:ascii="Eras Demi ITC" w:hAnsi="Eras Demi ITC" w:cs="Arial"/>
          <w:b/>
          <w:bCs/>
          <w:color w:val="36347D"/>
          <w:sz w:val="40"/>
          <w:szCs w:val="40"/>
        </w:rPr>
      </w:pPr>
      <w:r>
        <w:rPr>
          <w:rFonts w:ascii="Eras Demi ITC" w:hAnsi="Eras Demi ITC" w:cs="Arial"/>
          <w:b/>
          <w:bCs/>
          <w:color w:val="36347D"/>
          <w:sz w:val="40"/>
          <w:szCs w:val="40"/>
        </w:rPr>
        <w:t xml:space="preserve">Hi 5 </w:t>
      </w:r>
      <w:r w:rsidRPr="00903678">
        <w:rPr>
          <w:rFonts w:ascii="Eras Demi ITC" w:hAnsi="Eras Demi ITC" w:cs="Arial"/>
          <w:b/>
          <w:bCs/>
          <w:color w:val="36347D"/>
          <w:sz w:val="40"/>
          <w:szCs w:val="40"/>
        </w:rPr>
        <w:t>Netball</w:t>
      </w:r>
      <w:r w:rsidRPr="00E925A0">
        <w:rPr>
          <w:rFonts w:ascii="Eras Demi ITC" w:hAnsi="Eras Demi ITC" w:cs="Arial"/>
          <w:b/>
          <w:bCs/>
          <w:color w:val="36347D"/>
          <w:sz w:val="40"/>
          <w:szCs w:val="40"/>
        </w:rPr>
        <w:t xml:space="preserve"> Unit</w:t>
      </w:r>
    </w:p>
    <w:p w14:paraId="2ABFF63E" w14:textId="77777777" w:rsidR="00024BC9" w:rsidRDefault="00024BC9">
      <w:pPr>
        <w:rPr>
          <w:rFonts w:ascii="Chalkboard SE Regular" w:hAnsi="Chalkboard SE Regular"/>
          <w:b/>
          <w:sz w:val="20"/>
          <w:szCs w:val="20"/>
        </w:rPr>
      </w:pPr>
    </w:p>
    <w:p w14:paraId="4366C32E" w14:textId="77777777" w:rsidR="005705D6" w:rsidRPr="00024BC9" w:rsidRDefault="005705D6">
      <w:pPr>
        <w:rPr>
          <w:rFonts w:ascii="Chalkboard SE Regular" w:hAnsi="Chalkboard SE Regular"/>
          <w:sz w:val="20"/>
          <w:szCs w:val="20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211"/>
        <w:gridCol w:w="5529"/>
      </w:tblGrid>
      <w:tr w:rsidR="00AD55C5" w:rsidRPr="00AD55C5" w14:paraId="29EC53E1" w14:textId="77777777" w:rsidTr="00AD55C5">
        <w:trPr>
          <w:trHeight w:val="558"/>
        </w:trPr>
        <w:tc>
          <w:tcPr>
            <w:tcW w:w="5211" w:type="dxa"/>
            <w:tcBorders>
              <w:top w:val="nil"/>
              <w:left w:val="single" w:sz="4" w:space="0" w:color="36347D"/>
              <w:bottom w:val="single" w:sz="4" w:space="0" w:color="36347D"/>
              <w:right w:val="nil"/>
            </w:tcBorders>
          </w:tcPr>
          <w:p w14:paraId="21568403" w14:textId="77777777" w:rsidR="00AD55C5" w:rsidRPr="00AD55C5" w:rsidRDefault="00AD55C5" w:rsidP="00024BC9">
            <w:pPr>
              <w:jc w:val="center"/>
              <w:rPr>
                <w:rFonts w:ascii="Century Gothic" w:hAnsi="Century Gothic"/>
                <w:b/>
                <w:color w:val="36347D"/>
                <w:sz w:val="28"/>
                <w:szCs w:val="28"/>
              </w:rPr>
            </w:pPr>
            <w:r w:rsidRPr="00AD55C5">
              <w:rPr>
                <w:rFonts w:ascii="Century Gothic" w:hAnsi="Century Gothic"/>
                <w:b/>
                <w:color w:val="36347D"/>
                <w:sz w:val="28"/>
                <w:szCs w:val="28"/>
              </w:rPr>
              <w:t>Objective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</w:tcBorders>
          </w:tcPr>
          <w:p w14:paraId="6F6FAA7C" w14:textId="7D2036FF" w:rsidR="00AD55C5" w:rsidRPr="00AD55C5" w:rsidRDefault="00AD55C5" w:rsidP="00AD55C5">
            <w:pPr>
              <w:jc w:val="center"/>
              <w:rPr>
                <w:rFonts w:ascii="Century Gothic" w:hAnsi="Century Gothic"/>
                <w:b/>
                <w:color w:val="36347D"/>
                <w:sz w:val="28"/>
                <w:szCs w:val="28"/>
              </w:rPr>
            </w:pPr>
            <w:r w:rsidRPr="00AD55C5">
              <w:rPr>
                <w:rFonts w:ascii="Century Gothic" w:hAnsi="Century Gothic"/>
                <w:b/>
                <w:color w:val="36347D"/>
                <w:sz w:val="28"/>
                <w:szCs w:val="28"/>
              </w:rPr>
              <w:t>Planning links</w:t>
            </w:r>
            <w:r>
              <w:rPr>
                <w:rFonts w:ascii="Century Gothic" w:hAnsi="Century Gothic"/>
                <w:b/>
                <w:color w:val="36347D"/>
                <w:sz w:val="28"/>
                <w:szCs w:val="28"/>
              </w:rPr>
              <w:t xml:space="preserve"> &amp; </w:t>
            </w:r>
            <w:r w:rsidRPr="00AD55C5">
              <w:rPr>
                <w:rFonts w:ascii="Century Gothic" w:hAnsi="Century Gothic"/>
                <w:b/>
                <w:color w:val="36347D"/>
                <w:sz w:val="28"/>
                <w:szCs w:val="28"/>
              </w:rPr>
              <w:t>Resources</w:t>
            </w:r>
          </w:p>
        </w:tc>
      </w:tr>
      <w:tr w:rsidR="00AD55C5" w:rsidRPr="00AD55C5" w14:paraId="75F66224" w14:textId="77777777" w:rsidTr="00AD55C5">
        <w:trPr>
          <w:trHeight w:val="751"/>
        </w:trPr>
        <w:tc>
          <w:tcPr>
            <w:tcW w:w="5211" w:type="dxa"/>
            <w:tcBorders>
              <w:top w:val="single" w:sz="4" w:space="0" w:color="36347D"/>
              <w:left w:val="single" w:sz="4" w:space="0" w:color="36347D"/>
              <w:bottom w:val="single" w:sz="4" w:space="0" w:color="36347D"/>
              <w:right w:val="single" w:sz="4" w:space="0" w:color="36347D"/>
            </w:tcBorders>
            <w:shd w:val="clear" w:color="auto" w:fill="F2F2F2" w:themeFill="background1" w:themeFillShade="F2"/>
          </w:tcPr>
          <w:p w14:paraId="4ABA2B22" w14:textId="77777777" w:rsidR="00AD55C5" w:rsidRPr="00AD55C5" w:rsidRDefault="00AD55C5" w:rsidP="00AD55C5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</w:p>
          <w:p w14:paraId="5BE3143E" w14:textId="081FE5A9" w:rsidR="00AD55C5" w:rsidRPr="00AD55C5" w:rsidRDefault="00AD55C5" w:rsidP="00AD55C5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  <w:r w:rsidRPr="00AD55C5">
              <w:rPr>
                <w:rFonts w:ascii="Century Gothic" w:hAnsi="Century Gothic"/>
                <w:b/>
                <w:color w:val="36347D"/>
                <w:sz w:val="20"/>
                <w:szCs w:val="20"/>
              </w:rPr>
              <w:t>Acquisition</w:t>
            </w:r>
          </w:p>
        </w:tc>
        <w:tc>
          <w:tcPr>
            <w:tcW w:w="5529" w:type="dxa"/>
            <w:tcBorders>
              <w:left w:val="single" w:sz="4" w:space="0" w:color="36347D"/>
              <w:bottom w:val="nil"/>
            </w:tcBorders>
          </w:tcPr>
          <w:p w14:paraId="318C7F24" w14:textId="77777777" w:rsidR="00AD55C5" w:rsidRPr="00AD55C5" w:rsidRDefault="00AD55C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55C5" w:rsidRPr="00AD55C5" w14:paraId="55B50EBF" w14:textId="77777777" w:rsidTr="00AD55C5">
        <w:trPr>
          <w:trHeight w:val="1115"/>
        </w:trPr>
        <w:tc>
          <w:tcPr>
            <w:tcW w:w="5211" w:type="dxa"/>
            <w:tcBorders>
              <w:top w:val="single" w:sz="4" w:space="0" w:color="36347D"/>
              <w:left w:val="single" w:sz="4" w:space="0" w:color="36347D"/>
              <w:bottom w:val="single" w:sz="4" w:space="0" w:color="36347D"/>
              <w:right w:val="single" w:sz="4" w:space="0" w:color="36347D"/>
            </w:tcBorders>
            <w:shd w:val="clear" w:color="auto" w:fill="F2F2F2" w:themeFill="background1" w:themeFillShade="F2"/>
          </w:tcPr>
          <w:p w14:paraId="6A5AA9E4" w14:textId="1F043956" w:rsidR="00F31587" w:rsidRPr="00AD55C5" w:rsidRDefault="00F31587">
            <w:pPr>
              <w:rPr>
                <w:rFonts w:ascii="Century Gothic" w:hAnsi="Century Gothic"/>
                <w:sz w:val="20"/>
                <w:szCs w:val="20"/>
              </w:rPr>
            </w:pPr>
            <w:r w:rsidRPr="00AD55C5">
              <w:rPr>
                <w:rFonts w:ascii="Century Gothic" w:hAnsi="Century Gothic"/>
                <w:sz w:val="20"/>
                <w:szCs w:val="20"/>
              </w:rPr>
              <w:t>1. I can identify and complete the different passes used in netball.</w:t>
            </w:r>
          </w:p>
        </w:tc>
        <w:tc>
          <w:tcPr>
            <w:tcW w:w="5529" w:type="dxa"/>
            <w:vMerge w:val="restart"/>
            <w:tcBorders>
              <w:top w:val="nil"/>
              <w:left w:val="single" w:sz="4" w:space="0" w:color="36347D"/>
            </w:tcBorders>
          </w:tcPr>
          <w:p w14:paraId="37689F47" w14:textId="77777777" w:rsidR="00F31587" w:rsidRPr="00AD55C5" w:rsidRDefault="00F3158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FA38E6F" w14:textId="77777777" w:rsidR="00F31587" w:rsidRDefault="00F31587">
            <w:pPr>
              <w:rPr>
                <w:rFonts w:ascii="Century Gothic" w:hAnsi="Century Gothic"/>
                <w:sz w:val="20"/>
                <w:szCs w:val="20"/>
              </w:rPr>
            </w:pPr>
            <w:r w:rsidRPr="00AD55C5">
              <w:rPr>
                <w:rFonts w:ascii="Century Gothic" w:hAnsi="Century Gothic"/>
                <w:sz w:val="20"/>
                <w:szCs w:val="20"/>
              </w:rPr>
              <w:t xml:space="preserve">Year 5 Hi 5 Netball overview resource in </w:t>
            </w:r>
            <w:r w:rsidRPr="00AD55C5">
              <w:rPr>
                <w:rFonts w:ascii="Century Gothic" w:hAnsi="Century Gothic"/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additional resources</w:t>
            </w:r>
            <w:r w:rsidRPr="00AD55C5">
              <w:rPr>
                <w:rFonts w:ascii="Century Gothic" w:hAnsi="Century Gothic"/>
                <w:sz w:val="20"/>
                <w:szCs w:val="20"/>
              </w:rPr>
              <w:t xml:space="preserve"> section.</w:t>
            </w:r>
          </w:p>
          <w:p w14:paraId="57EACD7F" w14:textId="77777777" w:rsidR="00AD55C5" w:rsidRPr="00AD55C5" w:rsidRDefault="00AD55C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09C298A" w14:textId="77777777" w:rsidR="00F31587" w:rsidRPr="00AD55C5" w:rsidRDefault="00F3158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EEEDFBD" w14:textId="77777777" w:rsidR="00F31587" w:rsidRPr="00AD55C5" w:rsidRDefault="00F31587">
            <w:pPr>
              <w:rPr>
                <w:rFonts w:ascii="Century Gothic" w:hAnsi="Century Gothic"/>
                <w:sz w:val="20"/>
                <w:szCs w:val="20"/>
              </w:rPr>
            </w:pPr>
            <w:r w:rsidRPr="00AD55C5">
              <w:rPr>
                <w:rFonts w:ascii="Century Gothic" w:hAnsi="Century Gothic"/>
                <w:sz w:val="20"/>
                <w:szCs w:val="20"/>
              </w:rPr>
              <w:t xml:space="preserve">Year 5 Hi 5 specific lesson planning in </w:t>
            </w:r>
            <w:r w:rsidRPr="00AD55C5">
              <w:rPr>
                <w:rFonts w:ascii="Century Gothic" w:hAnsi="Century Gothic"/>
                <w:sz w:val="20"/>
                <w:szCs w:val="20"/>
                <w:highlight w:val="lightGray"/>
              </w:rPr>
              <w:t>additional resources</w:t>
            </w:r>
            <w:r w:rsidRPr="00AD55C5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4D0A25AF" w14:textId="77777777" w:rsidR="00F31587" w:rsidRPr="00AD55C5" w:rsidRDefault="00F3158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57D0C6A" w14:textId="77777777" w:rsidR="00F31587" w:rsidRPr="00AD55C5" w:rsidRDefault="00F31587">
            <w:pPr>
              <w:rPr>
                <w:rFonts w:ascii="Century Gothic" w:hAnsi="Century Gothic"/>
                <w:sz w:val="20"/>
                <w:szCs w:val="20"/>
              </w:rPr>
            </w:pPr>
            <w:r w:rsidRPr="00AD55C5">
              <w:rPr>
                <w:rFonts w:ascii="Century Gothic" w:hAnsi="Century Gothic"/>
                <w:sz w:val="20"/>
                <w:szCs w:val="20"/>
              </w:rPr>
              <w:t>Resources:</w:t>
            </w:r>
          </w:p>
          <w:p w14:paraId="45A0BA88" w14:textId="77777777" w:rsidR="00F31587" w:rsidRPr="00AD55C5" w:rsidRDefault="00F31587">
            <w:pPr>
              <w:rPr>
                <w:rFonts w:ascii="Century Gothic" w:hAnsi="Century Gothic"/>
                <w:sz w:val="20"/>
                <w:szCs w:val="20"/>
              </w:rPr>
            </w:pPr>
            <w:r w:rsidRPr="00AD55C5">
              <w:rPr>
                <w:rFonts w:ascii="Century Gothic" w:hAnsi="Century Gothic"/>
                <w:sz w:val="20"/>
                <w:szCs w:val="20"/>
              </w:rPr>
              <w:t>Size 4 balls</w:t>
            </w:r>
          </w:p>
          <w:p w14:paraId="007CEF68" w14:textId="6E1F5847" w:rsidR="00F31587" w:rsidRPr="00AD55C5" w:rsidRDefault="00F31587">
            <w:pPr>
              <w:rPr>
                <w:rFonts w:ascii="Century Gothic" w:hAnsi="Century Gothic"/>
                <w:sz w:val="20"/>
                <w:szCs w:val="20"/>
              </w:rPr>
            </w:pPr>
            <w:r w:rsidRPr="00AD55C5">
              <w:rPr>
                <w:rFonts w:ascii="Century Gothic" w:hAnsi="Century Gothic"/>
                <w:sz w:val="20"/>
                <w:szCs w:val="20"/>
              </w:rPr>
              <w:t>Bibs</w:t>
            </w:r>
          </w:p>
          <w:p w14:paraId="04438364" w14:textId="77777777" w:rsidR="00F31587" w:rsidRPr="00AD55C5" w:rsidRDefault="00F31587">
            <w:pPr>
              <w:rPr>
                <w:rFonts w:ascii="Century Gothic" w:hAnsi="Century Gothic"/>
                <w:sz w:val="20"/>
                <w:szCs w:val="20"/>
              </w:rPr>
            </w:pPr>
            <w:r w:rsidRPr="00AD55C5">
              <w:rPr>
                <w:rFonts w:ascii="Century Gothic" w:hAnsi="Century Gothic"/>
                <w:sz w:val="20"/>
                <w:szCs w:val="20"/>
              </w:rPr>
              <w:t>Floor markings</w:t>
            </w:r>
          </w:p>
          <w:p w14:paraId="7DD7AA81" w14:textId="0034A442" w:rsidR="00F31587" w:rsidRPr="00AD55C5" w:rsidRDefault="00F31587">
            <w:pPr>
              <w:rPr>
                <w:rFonts w:ascii="Century Gothic" w:hAnsi="Century Gothic"/>
                <w:sz w:val="20"/>
                <w:szCs w:val="20"/>
              </w:rPr>
            </w:pPr>
            <w:r w:rsidRPr="00AD55C5">
              <w:rPr>
                <w:rFonts w:ascii="Century Gothic" w:hAnsi="Century Gothic"/>
                <w:sz w:val="20"/>
                <w:szCs w:val="20"/>
              </w:rPr>
              <w:t>Floor cones</w:t>
            </w:r>
          </w:p>
        </w:tc>
      </w:tr>
      <w:tr w:rsidR="00AD55C5" w:rsidRPr="00AD55C5" w14:paraId="1856989F" w14:textId="77777777" w:rsidTr="00AD55C5">
        <w:trPr>
          <w:trHeight w:val="1198"/>
        </w:trPr>
        <w:tc>
          <w:tcPr>
            <w:tcW w:w="5211" w:type="dxa"/>
            <w:tcBorders>
              <w:top w:val="single" w:sz="4" w:space="0" w:color="36347D"/>
              <w:left w:val="single" w:sz="4" w:space="0" w:color="36347D"/>
              <w:bottom w:val="single" w:sz="4" w:space="0" w:color="36347D"/>
              <w:right w:val="single" w:sz="4" w:space="0" w:color="36347D"/>
            </w:tcBorders>
            <w:shd w:val="clear" w:color="auto" w:fill="F2F2F2" w:themeFill="background1" w:themeFillShade="F2"/>
          </w:tcPr>
          <w:p w14:paraId="3A1B99B6" w14:textId="2D145604" w:rsidR="00F31587" w:rsidRPr="00AD55C5" w:rsidRDefault="00F31587" w:rsidP="00F31587">
            <w:pPr>
              <w:rPr>
                <w:rFonts w:ascii="Century Gothic" w:hAnsi="Century Gothic"/>
                <w:sz w:val="20"/>
                <w:szCs w:val="20"/>
              </w:rPr>
            </w:pPr>
            <w:r w:rsidRPr="00AD55C5">
              <w:rPr>
                <w:rFonts w:ascii="Century Gothic" w:hAnsi="Century Gothic"/>
                <w:sz w:val="20"/>
                <w:szCs w:val="20"/>
              </w:rPr>
              <w:t>2. I can identify and complete the different passes used in netball.</w:t>
            </w:r>
          </w:p>
          <w:p w14:paraId="1E03A735" w14:textId="77777777" w:rsidR="00F31587" w:rsidRPr="00AD55C5" w:rsidRDefault="00F3158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36347D"/>
            </w:tcBorders>
          </w:tcPr>
          <w:p w14:paraId="5DA8306C" w14:textId="77777777" w:rsidR="00F31587" w:rsidRPr="00AD55C5" w:rsidRDefault="00F3158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55C5" w:rsidRPr="00AD55C5" w14:paraId="2405FA8F" w14:textId="77777777" w:rsidTr="00AD55C5">
        <w:trPr>
          <w:trHeight w:val="1115"/>
        </w:trPr>
        <w:tc>
          <w:tcPr>
            <w:tcW w:w="5211" w:type="dxa"/>
            <w:tcBorders>
              <w:top w:val="single" w:sz="4" w:space="0" w:color="36347D"/>
              <w:left w:val="single" w:sz="4" w:space="0" w:color="36347D"/>
              <w:bottom w:val="single" w:sz="4" w:space="0" w:color="36347D"/>
              <w:right w:val="single" w:sz="4" w:space="0" w:color="36347D"/>
            </w:tcBorders>
            <w:shd w:val="clear" w:color="auto" w:fill="F2F2F2" w:themeFill="background1" w:themeFillShade="F2"/>
          </w:tcPr>
          <w:p w14:paraId="4D29C921" w14:textId="1A31207E" w:rsidR="00F31587" w:rsidRPr="00AD55C5" w:rsidRDefault="00F31587">
            <w:pPr>
              <w:rPr>
                <w:rFonts w:ascii="Century Gothic" w:hAnsi="Century Gothic"/>
                <w:sz w:val="20"/>
                <w:szCs w:val="20"/>
              </w:rPr>
            </w:pPr>
            <w:r w:rsidRPr="00AD55C5">
              <w:rPr>
                <w:rFonts w:ascii="Century Gothic" w:hAnsi="Century Gothic"/>
                <w:sz w:val="20"/>
                <w:szCs w:val="20"/>
              </w:rPr>
              <w:t>3. I can understand the rule of footwork.</w:t>
            </w:r>
          </w:p>
        </w:tc>
        <w:tc>
          <w:tcPr>
            <w:tcW w:w="5529" w:type="dxa"/>
            <w:vMerge/>
            <w:tcBorders>
              <w:left w:val="single" w:sz="4" w:space="0" w:color="36347D"/>
            </w:tcBorders>
          </w:tcPr>
          <w:p w14:paraId="799D5655" w14:textId="77777777" w:rsidR="00F31587" w:rsidRPr="00AD55C5" w:rsidRDefault="00F3158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55C5" w:rsidRPr="00AD55C5" w14:paraId="27F5DA43" w14:textId="77777777" w:rsidTr="00AD55C5">
        <w:trPr>
          <w:trHeight w:val="1198"/>
        </w:trPr>
        <w:tc>
          <w:tcPr>
            <w:tcW w:w="5211" w:type="dxa"/>
            <w:tcBorders>
              <w:top w:val="single" w:sz="4" w:space="0" w:color="36347D"/>
              <w:left w:val="single" w:sz="4" w:space="0" w:color="36347D"/>
              <w:bottom w:val="single" w:sz="4" w:space="0" w:color="36347D"/>
              <w:right w:val="single" w:sz="4" w:space="0" w:color="36347D"/>
            </w:tcBorders>
            <w:shd w:val="clear" w:color="auto" w:fill="F2F2F2" w:themeFill="background1" w:themeFillShade="F2"/>
          </w:tcPr>
          <w:p w14:paraId="64056F46" w14:textId="77777777" w:rsidR="00F31587" w:rsidRPr="00AD55C5" w:rsidRDefault="00F31587" w:rsidP="00F31587">
            <w:pPr>
              <w:rPr>
                <w:rFonts w:ascii="Century Gothic" w:hAnsi="Century Gothic"/>
                <w:sz w:val="20"/>
                <w:szCs w:val="20"/>
              </w:rPr>
            </w:pPr>
            <w:r w:rsidRPr="00AD55C5">
              <w:rPr>
                <w:rFonts w:ascii="Century Gothic" w:hAnsi="Century Gothic"/>
                <w:sz w:val="20"/>
                <w:szCs w:val="20"/>
              </w:rPr>
              <w:t>4. I can understand the rule of contact.</w:t>
            </w:r>
          </w:p>
          <w:p w14:paraId="146A0736" w14:textId="77777777" w:rsidR="00F31587" w:rsidRPr="00AD55C5" w:rsidRDefault="00F31587" w:rsidP="00F3158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36347D"/>
            </w:tcBorders>
          </w:tcPr>
          <w:p w14:paraId="0DAC5998" w14:textId="77777777" w:rsidR="00F31587" w:rsidRPr="00AD55C5" w:rsidRDefault="00F3158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55C5" w:rsidRPr="00AD55C5" w14:paraId="4C6A1C0C" w14:textId="77777777" w:rsidTr="00AD55C5">
        <w:trPr>
          <w:trHeight w:val="1115"/>
        </w:trPr>
        <w:tc>
          <w:tcPr>
            <w:tcW w:w="5211" w:type="dxa"/>
            <w:tcBorders>
              <w:top w:val="single" w:sz="4" w:space="0" w:color="36347D"/>
              <w:left w:val="single" w:sz="4" w:space="0" w:color="36347D"/>
              <w:bottom w:val="single" w:sz="4" w:space="0" w:color="36347D"/>
              <w:right w:val="single" w:sz="4" w:space="0" w:color="36347D"/>
            </w:tcBorders>
            <w:shd w:val="clear" w:color="auto" w:fill="F2F2F2" w:themeFill="background1" w:themeFillShade="F2"/>
          </w:tcPr>
          <w:p w14:paraId="4F0BCF70" w14:textId="77777777" w:rsidR="00F31587" w:rsidRPr="00AD55C5" w:rsidRDefault="00F31587" w:rsidP="00F31587">
            <w:pPr>
              <w:rPr>
                <w:rFonts w:ascii="Century Gothic" w:hAnsi="Century Gothic"/>
                <w:sz w:val="20"/>
                <w:szCs w:val="20"/>
              </w:rPr>
            </w:pPr>
            <w:r w:rsidRPr="00AD55C5">
              <w:rPr>
                <w:rFonts w:ascii="Century Gothic" w:hAnsi="Century Gothic"/>
                <w:sz w:val="20"/>
                <w:szCs w:val="20"/>
              </w:rPr>
              <w:t>5. I can understand that marking helps to intercept the ball and dodging enables a player to get away from a marker.</w:t>
            </w:r>
          </w:p>
          <w:p w14:paraId="1DC2FF1A" w14:textId="77777777" w:rsidR="00F31587" w:rsidRPr="00AD55C5" w:rsidRDefault="00F3158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36347D"/>
            </w:tcBorders>
          </w:tcPr>
          <w:p w14:paraId="00FB86AC" w14:textId="77777777" w:rsidR="00F31587" w:rsidRPr="00AD55C5" w:rsidRDefault="00F3158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55C5" w:rsidRPr="00AD55C5" w14:paraId="0D026E23" w14:textId="77777777" w:rsidTr="00AD55C5">
        <w:trPr>
          <w:trHeight w:val="1198"/>
        </w:trPr>
        <w:tc>
          <w:tcPr>
            <w:tcW w:w="5211" w:type="dxa"/>
            <w:tcBorders>
              <w:top w:val="single" w:sz="4" w:space="0" w:color="36347D"/>
              <w:left w:val="single" w:sz="4" w:space="0" w:color="36347D"/>
              <w:bottom w:val="single" w:sz="4" w:space="0" w:color="36347D"/>
              <w:right w:val="single" w:sz="4" w:space="0" w:color="36347D"/>
            </w:tcBorders>
            <w:shd w:val="clear" w:color="auto" w:fill="F2F2F2" w:themeFill="background1" w:themeFillShade="F2"/>
          </w:tcPr>
          <w:p w14:paraId="4856EAD9" w14:textId="430C1565" w:rsidR="00F31587" w:rsidRPr="00AD55C5" w:rsidRDefault="00F31587" w:rsidP="00F31587">
            <w:pPr>
              <w:rPr>
                <w:rFonts w:ascii="Century Gothic" w:hAnsi="Century Gothic"/>
                <w:sz w:val="20"/>
                <w:szCs w:val="20"/>
              </w:rPr>
            </w:pPr>
            <w:r w:rsidRPr="00AD55C5">
              <w:rPr>
                <w:rFonts w:ascii="Century Gothic" w:hAnsi="Century Gothic"/>
                <w:sz w:val="20"/>
                <w:szCs w:val="20"/>
              </w:rPr>
              <w:t>6. I can state the difference between attacking skills and defending skills.</w:t>
            </w:r>
          </w:p>
          <w:p w14:paraId="2C905A98" w14:textId="77777777" w:rsidR="00F31587" w:rsidRPr="00AD55C5" w:rsidRDefault="00F31587" w:rsidP="00F3158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97C6BFC" w14:textId="0007212D" w:rsidR="00F31587" w:rsidRPr="00AD55C5" w:rsidRDefault="00F31587" w:rsidP="00F31587">
            <w:pPr>
              <w:rPr>
                <w:rFonts w:ascii="Century Gothic" w:hAnsi="Century Gothic"/>
                <w:sz w:val="20"/>
                <w:szCs w:val="20"/>
              </w:rPr>
            </w:pPr>
            <w:r w:rsidRPr="00AD55C5">
              <w:rPr>
                <w:rFonts w:ascii="Century Gothic" w:hAnsi="Century Gothic"/>
                <w:sz w:val="20"/>
                <w:szCs w:val="20"/>
              </w:rPr>
              <w:t>I can shoot accurately in a range of ways.</w:t>
            </w:r>
          </w:p>
          <w:p w14:paraId="1DC2CE9B" w14:textId="77777777" w:rsidR="00F31587" w:rsidRPr="00AD55C5" w:rsidRDefault="00F3158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36347D"/>
            </w:tcBorders>
          </w:tcPr>
          <w:p w14:paraId="308C2F61" w14:textId="77777777" w:rsidR="00F31587" w:rsidRPr="00AD55C5" w:rsidRDefault="00F3158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55C5" w:rsidRPr="00AD55C5" w14:paraId="2ABF93EA" w14:textId="77777777" w:rsidTr="00AD55C5">
        <w:trPr>
          <w:trHeight w:val="1115"/>
        </w:trPr>
        <w:tc>
          <w:tcPr>
            <w:tcW w:w="5211" w:type="dxa"/>
            <w:tcBorders>
              <w:top w:val="single" w:sz="4" w:space="0" w:color="36347D"/>
              <w:left w:val="single" w:sz="4" w:space="0" w:color="36347D"/>
              <w:bottom w:val="single" w:sz="4" w:space="0" w:color="36347D"/>
              <w:right w:val="single" w:sz="4" w:space="0" w:color="36347D"/>
            </w:tcBorders>
            <w:shd w:val="clear" w:color="auto" w:fill="F2F2F2" w:themeFill="background1" w:themeFillShade="F2"/>
          </w:tcPr>
          <w:p w14:paraId="3147FCA6" w14:textId="1E2377D7" w:rsidR="00F31587" w:rsidRPr="00AD55C5" w:rsidRDefault="00F31587">
            <w:pPr>
              <w:rPr>
                <w:rFonts w:ascii="Century Gothic" w:hAnsi="Century Gothic"/>
                <w:sz w:val="20"/>
                <w:szCs w:val="20"/>
              </w:rPr>
            </w:pPr>
            <w:r w:rsidRPr="00AD55C5">
              <w:rPr>
                <w:rFonts w:ascii="Century Gothic" w:hAnsi="Century Gothic"/>
                <w:sz w:val="20"/>
                <w:szCs w:val="20"/>
              </w:rPr>
              <w:t>7. I can identify the different positions in netball and the different areas players can be in.</w:t>
            </w:r>
          </w:p>
        </w:tc>
        <w:tc>
          <w:tcPr>
            <w:tcW w:w="5529" w:type="dxa"/>
            <w:vMerge/>
            <w:tcBorders>
              <w:left w:val="single" w:sz="4" w:space="0" w:color="36347D"/>
            </w:tcBorders>
          </w:tcPr>
          <w:p w14:paraId="685BF47F" w14:textId="77777777" w:rsidR="00F31587" w:rsidRPr="00AD55C5" w:rsidRDefault="00F3158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55C5" w:rsidRPr="00AD55C5" w14:paraId="12B4C070" w14:textId="77777777" w:rsidTr="00AD55C5">
        <w:trPr>
          <w:trHeight w:val="1198"/>
        </w:trPr>
        <w:tc>
          <w:tcPr>
            <w:tcW w:w="5211" w:type="dxa"/>
            <w:tcBorders>
              <w:top w:val="single" w:sz="4" w:space="0" w:color="36347D"/>
              <w:left w:val="single" w:sz="4" w:space="0" w:color="36347D"/>
              <w:bottom w:val="single" w:sz="4" w:space="0" w:color="36347D"/>
              <w:right w:val="single" w:sz="4" w:space="0" w:color="36347D"/>
            </w:tcBorders>
            <w:shd w:val="clear" w:color="auto" w:fill="F2F2F2" w:themeFill="background1" w:themeFillShade="F2"/>
          </w:tcPr>
          <w:p w14:paraId="09D9750E" w14:textId="01618D55" w:rsidR="00F31587" w:rsidRPr="00AD55C5" w:rsidRDefault="00F31587" w:rsidP="00F31587">
            <w:pPr>
              <w:rPr>
                <w:rFonts w:ascii="Century Gothic" w:hAnsi="Century Gothic"/>
                <w:sz w:val="20"/>
                <w:szCs w:val="20"/>
              </w:rPr>
            </w:pPr>
            <w:r w:rsidRPr="00AD55C5">
              <w:rPr>
                <w:rFonts w:ascii="Century Gothic" w:hAnsi="Century Gothic"/>
                <w:sz w:val="20"/>
                <w:szCs w:val="20"/>
              </w:rPr>
              <w:t xml:space="preserve">8. I can practise a throw in from the </w:t>
            </w:r>
            <w:proofErr w:type="spellStart"/>
            <w:r w:rsidRPr="00AD55C5">
              <w:rPr>
                <w:rFonts w:ascii="Century Gothic" w:hAnsi="Century Gothic"/>
                <w:sz w:val="20"/>
                <w:szCs w:val="20"/>
              </w:rPr>
              <w:t>sideline</w:t>
            </w:r>
            <w:proofErr w:type="spellEnd"/>
            <w:r w:rsidRPr="00AD55C5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129A4171" w14:textId="39B38D03" w:rsidR="00F31587" w:rsidRPr="00AD55C5" w:rsidRDefault="00F31587" w:rsidP="00F3158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36347D"/>
            </w:tcBorders>
          </w:tcPr>
          <w:p w14:paraId="57166F32" w14:textId="77777777" w:rsidR="00F31587" w:rsidRPr="00AD55C5" w:rsidRDefault="00F3158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55C5" w:rsidRPr="00AD55C5" w14:paraId="5173045C" w14:textId="77777777" w:rsidTr="00AD55C5">
        <w:trPr>
          <w:trHeight w:val="738"/>
        </w:trPr>
        <w:tc>
          <w:tcPr>
            <w:tcW w:w="5211" w:type="dxa"/>
            <w:tcBorders>
              <w:top w:val="single" w:sz="4" w:space="0" w:color="36347D"/>
              <w:left w:val="single" w:sz="4" w:space="0" w:color="36347D"/>
              <w:bottom w:val="single" w:sz="4" w:space="0" w:color="36347D"/>
              <w:right w:val="single" w:sz="4" w:space="0" w:color="36347D"/>
            </w:tcBorders>
            <w:shd w:val="clear" w:color="auto" w:fill="D9D9D9" w:themeFill="background1" w:themeFillShade="D9"/>
          </w:tcPr>
          <w:p w14:paraId="61173BBE" w14:textId="77777777" w:rsidR="00AD55C5" w:rsidRPr="00AD55C5" w:rsidRDefault="00AD55C5" w:rsidP="00AD55C5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</w:p>
          <w:p w14:paraId="1796487D" w14:textId="4C22760A" w:rsidR="00AD55C5" w:rsidRPr="00AD55C5" w:rsidRDefault="00AD55C5" w:rsidP="00AD55C5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  <w:r w:rsidRPr="00AD55C5">
              <w:rPr>
                <w:rFonts w:ascii="Century Gothic" w:hAnsi="Century Gothic"/>
                <w:b/>
                <w:color w:val="36347D"/>
                <w:sz w:val="20"/>
                <w:szCs w:val="20"/>
              </w:rPr>
              <w:t>Application</w:t>
            </w:r>
          </w:p>
        </w:tc>
        <w:tc>
          <w:tcPr>
            <w:tcW w:w="5529" w:type="dxa"/>
            <w:vMerge/>
            <w:tcBorders>
              <w:left w:val="single" w:sz="4" w:space="0" w:color="36347D"/>
            </w:tcBorders>
          </w:tcPr>
          <w:p w14:paraId="7B67A006" w14:textId="77777777" w:rsidR="00AD55C5" w:rsidRPr="00AD55C5" w:rsidRDefault="00AD55C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55C5" w:rsidRPr="00AD55C5" w14:paraId="4F0AC4B2" w14:textId="77777777" w:rsidTr="00AD55C5">
        <w:trPr>
          <w:trHeight w:val="858"/>
        </w:trPr>
        <w:tc>
          <w:tcPr>
            <w:tcW w:w="5211" w:type="dxa"/>
            <w:tcBorders>
              <w:top w:val="single" w:sz="4" w:space="0" w:color="36347D"/>
              <w:left w:val="single" w:sz="4" w:space="0" w:color="36347D"/>
              <w:bottom w:val="single" w:sz="4" w:space="0" w:color="36347D"/>
              <w:right w:val="single" w:sz="4" w:space="0" w:color="36347D"/>
            </w:tcBorders>
            <w:shd w:val="clear" w:color="auto" w:fill="D9D9D9" w:themeFill="background1" w:themeFillShade="D9"/>
          </w:tcPr>
          <w:p w14:paraId="04B11C07" w14:textId="6B28AE5D" w:rsidR="00F31587" w:rsidRPr="00AD55C5" w:rsidRDefault="00F31587" w:rsidP="00F31587">
            <w:pPr>
              <w:rPr>
                <w:rFonts w:ascii="Century Gothic" w:hAnsi="Century Gothic"/>
                <w:sz w:val="20"/>
                <w:szCs w:val="20"/>
              </w:rPr>
            </w:pPr>
            <w:r w:rsidRPr="00AD55C5">
              <w:rPr>
                <w:rFonts w:ascii="Century Gothic" w:hAnsi="Century Gothic"/>
                <w:sz w:val="20"/>
                <w:szCs w:val="20"/>
              </w:rPr>
              <w:t>9. To set up and play a hi 5 game/tournament.</w:t>
            </w:r>
          </w:p>
        </w:tc>
        <w:tc>
          <w:tcPr>
            <w:tcW w:w="5529" w:type="dxa"/>
            <w:vMerge/>
            <w:tcBorders>
              <w:left w:val="single" w:sz="4" w:space="0" w:color="36347D"/>
            </w:tcBorders>
          </w:tcPr>
          <w:p w14:paraId="198CF11E" w14:textId="77777777" w:rsidR="00F31587" w:rsidRPr="00AD55C5" w:rsidRDefault="00F3158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83D9BDF" w14:textId="77777777" w:rsidR="00024BC9" w:rsidRPr="00024BC9" w:rsidRDefault="00024BC9">
      <w:pPr>
        <w:rPr>
          <w:rFonts w:ascii="Chalkboard SE Regular" w:hAnsi="Chalkboard SE Regular"/>
          <w:sz w:val="20"/>
          <w:szCs w:val="20"/>
        </w:rPr>
      </w:pPr>
    </w:p>
    <w:p w14:paraId="36AB4608" w14:textId="77777777" w:rsidR="00F31587" w:rsidRDefault="00F31587">
      <w:pPr>
        <w:rPr>
          <w:rFonts w:ascii="Chalkboard SE Regular" w:hAnsi="Chalkboard SE Regular"/>
          <w:sz w:val="20"/>
          <w:szCs w:val="20"/>
        </w:rPr>
      </w:pPr>
    </w:p>
    <w:p w14:paraId="535BC742" w14:textId="77777777" w:rsidR="00AD55C5" w:rsidRDefault="00AD55C5">
      <w:pPr>
        <w:rPr>
          <w:rFonts w:ascii="Chalkboard SE Regular" w:hAnsi="Chalkboard SE Regular"/>
          <w:sz w:val="20"/>
          <w:szCs w:val="20"/>
        </w:rPr>
      </w:pPr>
    </w:p>
    <w:p w14:paraId="02F803A6" w14:textId="77777777" w:rsidR="00AD55C5" w:rsidRDefault="00AD55C5">
      <w:pPr>
        <w:rPr>
          <w:rFonts w:ascii="Chalkboard SE Regular" w:hAnsi="Chalkboard SE Regular"/>
          <w:sz w:val="20"/>
          <w:szCs w:val="20"/>
        </w:rPr>
      </w:pPr>
    </w:p>
    <w:p w14:paraId="7FB0B484" w14:textId="77777777" w:rsidR="00AD55C5" w:rsidRDefault="00AD55C5">
      <w:pPr>
        <w:rPr>
          <w:rFonts w:ascii="Chalkboard SE Regular" w:hAnsi="Chalkboard SE Regular"/>
          <w:sz w:val="20"/>
          <w:szCs w:val="20"/>
        </w:rPr>
      </w:pPr>
    </w:p>
    <w:p w14:paraId="7BAAF845" w14:textId="77777777" w:rsidR="00AD55C5" w:rsidRPr="00E925A0" w:rsidRDefault="00AD55C5" w:rsidP="00AD55C5">
      <w:pPr>
        <w:autoSpaceDE w:val="0"/>
        <w:jc w:val="center"/>
        <w:rPr>
          <w:rFonts w:ascii="Eras Demi ITC" w:hAnsi="Eras Demi ITC" w:cs="Arial"/>
          <w:b/>
          <w:bCs/>
          <w:color w:val="36347D"/>
          <w:sz w:val="48"/>
          <w:szCs w:val="48"/>
        </w:rPr>
      </w:pPr>
      <w:r w:rsidRPr="00E925A0">
        <w:rPr>
          <w:rFonts w:ascii="Eras Demi ITC" w:hAnsi="Eras Demi ITC" w:cs="Arial"/>
          <w:b/>
          <w:bCs/>
          <w:color w:val="36347D"/>
          <w:sz w:val="48"/>
          <w:szCs w:val="48"/>
        </w:rPr>
        <w:lastRenderedPageBreak/>
        <w:t>Year Group 5</w:t>
      </w:r>
    </w:p>
    <w:p w14:paraId="69036873" w14:textId="77777777" w:rsidR="00AD55C5" w:rsidRDefault="00AD55C5" w:rsidP="00AD55C5">
      <w:pPr>
        <w:autoSpaceDE w:val="0"/>
        <w:jc w:val="center"/>
        <w:rPr>
          <w:rFonts w:ascii="Eras Demi ITC" w:hAnsi="Eras Demi ITC" w:cs="Arial"/>
          <w:b/>
          <w:bCs/>
          <w:color w:val="36347D"/>
          <w:sz w:val="40"/>
          <w:szCs w:val="40"/>
        </w:rPr>
      </w:pPr>
      <w:r>
        <w:rPr>
          <w:rFonts w:ascii="Eras Demi ITC" w:hAnsi="Eras Demi ITC" w:cs="Arial"/>
          <w:b/>
          <w:bCs/>
          <w:color w:val="36347D"/>
          <w:sz w:val="40"/>
          <w:szCs w:val="40"/>
        </w:rPr>
        <w:t>Hi 5 Netball</w:t>
      </w:r>
      <w:r w:rsidRPr="00E925A0">
        <w:rPr>
          <w:rFonts w:ascii="Eras Demi ITC" w:hAnsi="Eras Demi ITC" w:cs="Arial"/>
          <w:b/>
          <w:bCs/>
          <w:color w:val="36347D"/>
          <w:sz w:val="40"/>
          <w:szCs w:val="40"/>
        </w:rPr>
        <w:t xml:space="preserve"> Unit</w:t>
      </w:r>
    </w:p>
    <w:p w14:paraId="20D83503" w14:textId="77777777" w:rsidR="00AD55C5" w:rsidRDefault="00AD55C5" w:rsidP="00AD55C5">
      <w:pPr>
        <w:autoSpaceDE w:val="0"/>
        <w:jc w:val="center"/>
        <w:rPr>
          <w:rFonts w:ascii="Eras Demi ITC" w:hAnsi="Eras Demi ITC" w:cs="Arial"/>
          <w:b/>
          <w:bCs/>
          <w:color w:val="36347D"/>
          <w:sz w:val="40"/>
          <w:szCs w:val="40"/>
        </w:rPr>
      </w:pPr>
    </w:p>
    <w:p w14:paraId="217689BC" w14:textId="77777777" w:rsidR="00AD55C5" w:rsidRPr="00E925A0" w:rsidRDefault="00AD55C5" w:rsidP="00AD55C5">
      <w:pPr>
        <w:autoSpaceDE w:val="0"/>
        <w:jc w:val="center"/>
        <w:rPr>
          <w:rFonts w:ascii="Eras Demi ITC" w:hAnsi="Eras Demi ITC" w:cs="Arial"/>
          <w:b/>
          <w:bCs/>
          <w:color w:val="36347D"/>
          <w:sz w:val="40"/>
          <w:szCs w:val="40"/>
        </w:rPr>
      </w:pPr>
    </w:p>
    <w:p w14:paraId="2D7626DA" w14:textId="77777777" w:rsidR="00024BC9" w:rsidRPr="00024BC9" w:rsidRDefault="00024BC9">
      <w:pPr>
        <w:rPr>
          <w:sz w:val="20"/>
          <w:szCs w:val="20"/>
        </w:rPr>
      </w:pPr>
    </w:p>
    <w:tbl>
      <w:tblPr>
        <w:tblStyle w:val="TableGrid"/>
        <w:tblW w:w="10740" w:type="dxa"/>
        <w:tblBorders>
          <w:top w:val="single" w:sz="4" w:space="0" w:color="36347D"/>
          <w:left w:val="single" w:sz="4" w:space="0" w:color="36347D"/>
          <w:bottom w:val="single" w:sz="4" w:space="0" w:color="36347D"/>
          <w:right w:val="single" w:sz="4" w:space="0" w:color="36347D"/>
          <w:insideH w:val="single" w:sz="4" w:space="0" w:color="36347D"/>
          <w:insideV w:val="single" w:sz="4" w:space="0" w:color="36347D"/>
        </w:tblBorders>
        <w:tblLook w:val="04A0" w:firstRow="1" w:lastRow="0" w:firstColumn="1" w:lastColumn="0" w:noHBand="0" w:noVBand="1"/>
      </w:tblPr>
      <w:tblGrid>
        <w:gridCol w:w="3652"/>
        <w:gridCol w:w="3544"/>
        <w:gridCol w:w="3544"/>
      </w:tblGrid>
      <w:tr w:rsidR="00024BC9" w:rsidRPr="00AD55C5" w14:paraId="04A5A032" w14:textId="77777777" w:rsidTr="00AD55C5">
        <w:trPr>
          <w:trHeight w:val="3011"/>
        </w:trPr>
        <w:tc>
          <w:tcPr>
            <w:tcW w:w="10740" w:type="dxa"/>
            <w:gridSpan w:val="3"/>
            <w:shd w:val="clear" w:color="auto" w:fill="F2F2F2" w:themeFill="background1" w:themeFillShade="F2"/>
          </w:tcPr>
          <w:p w14:paraId="28BD43E7" w14:textId="76762F62" w:rsidR="00024BC9" w:rsidRPr="00AD55C5" w:rsidRDefault="00024BC9" w:rsidP="00024BC9">
            <w:pPr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  <w:r w:rsidRPr="00AD55C5">
              <w:rPr>
                <w:rFonts w:ascii="Century Gothic" w:hAnsi="Century Gothic"/>
                <w:b/>
                <w:color w:val="36347D"/>
                <w:sz w:val="20"/>
                <w:szCs w:val="20"/>
              </w:rPr>
              <w:t>Skills</w:t>
            </w:r>
            <w:r w:rsidR="00F31587" w:rsidRPr="00AD55C5">
              <w:rPr>
                <w:rFonts w:ascii="Century Gothic" w:hAnsi="Century Gothic"/>
                <w:b/>
                <w:color w:val="36347D"/>
                <w:sz w:val="20"/>
                <w:szCs w:val="20"/>
              </w:rPr>
              <w:t>/Knowledge</w:t>
            </w:r>
            <w:r w:rsidRPr="00AD55C5">
              <w:rPr>
                <w:rFonts w:ascii="Century Gothic" w:hAnsi="Century Gothic"/>
                <w:b/>
                <w:color w:val="36347D"/>
                <w:sz w:val="20"/>
                <w:szCs w:val="20"/>
              </w:rPr>
              <w:t xml:space="preserve"> Acquisition</w:t>
            </w:r>
          </w:p>
          <w:p w14:paraId="7FE2AC10" w14:textId="77777777" w:rsidR="00024BC9" w:rsidRPr="00AD55C5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5EFD607" w14:textId="77777777" w:rsidR="00024BC9" w:rsidRDefault="00024BC9" w:rsidP="00024BC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D55C5">
              <w:rPr>
                <w:rFonts w:ascii="Century Gothic" w:hAnsi="Century Gothic"/>
                <w:b/>
                <w:sz w:val="20"/>
                <w:szCs w:val="20"/>
              </w:rPr>
              <w:t>Objectives:</w:t>
            </w:r>
          </w:p>
          <w:p w14:paraId="46AE1E96" w14:textId="77777777" w:rsidR="00AD55C5" w:rsidRPr="00AD55C5" w:rsidRDefault="00AD55C5" w:rsidP="00024BC9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CF299E4" w14:textId="588761CE" w:rsidR="00024BC9" w:rsidRPr="00903678" w:rsidRDefault="00F31587" w:rsidP="0090367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6" w:hanging="357"/>
              <w:rPr>
                <w:rFonts w:ascii="Century Gothic" w:hAnsi="Century Gothic"/>
                <w:sz w:val="20"/>
                <w:szCs w:val="20"/>
              </w:rPr>
            </w:pPr>
            <w:bookmarkStart w:id="0" w:name="_GoBack"/>
            <w:r w:rsidRPr="00903678">
              <w:rPr>
                <w:rFonts w:ascii="Century Gothic" w:hAnsi="Century Gothic"/>
                <w:sz w:val="20"/>
                <w:szCs w:val="20"/>
              </w:rPr>
              <w:t>I can identify and complete the different passes used in netball.</w:t>
            </w:r>
          </w:p>
          <w:p w14:paraId="1206A762" w14:textId="532285B1" w:rsidR="00024BC9" w:rsidRPr="00903678" w:rsidRDefault="00F31587" w:rsidP="0090367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6" w:hanging="357"/>
              <w:rPr>
                <w:rFonts w:ascii="Century Gothic" w:hAnsi="Century Gothic"/>
                <w:sz w:val="20"/>
                <w:szCs w:val="20"/>
              </w:rPr>
            </w:pPr>
            <w:r w:rsidRPr="00903678">
              <w:rPr>
                <w:rFonts w:ascii="Century Gothic" w:hAnsi="Century Gothic"/>
                <w:sz w:val="20"/>
                <w:szCs w:val="20"/>
              </w:rPr>
              <w:t>I can identify and complete the different passes used in netball.</w:t>
            </w:r>
          </w:p>
          <w:p w14:paraId="24500F21" w14:textId="3EB260BF" w:rsidR="00024BC9" w:rsidRPr="00903678" w:rsidRDefault="00F31587" w:rsidP="0090367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6" w:hanging="357"/>
              <w:rPr>
                <w:rFonts w:ascii="Century Gothic" w:hAnsi="Century Gothic"/>
                <w:sz w:val="20"/>
                <w:szCs w:val="20"/>
              </w:rPr>
            </w:pPr>
            <w:r w:rsidRPr="00903678">
              <w:rPr>
                <w:rFonts w:ascii="Century Gothic" w:hAnsi="Century Gothic"/>
                <w:sz w:val="20"/>
                <w:szCs w:val="20"/>
              </w:rPr>
              <w:t>I can understand the rule of footwork.</w:t>
            </w:r>
          </w:p>
          <w:p w14:paraId="48B26835" w14:textId="2145541E" w:rsidR="00F31587" w:rsidRPr="00903678" w:rsidRDefault="00F31587" w:rsidP="0090367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6" w:hanging="357"/>
              <w:rPr>
                <w:rFonts w:ascii="Century Gothic" w:hAnsi="Century Gothic"/>
                <w:sz w:val="20"/>
                <w:szCs w:val="20"/>
              </w:rPr>
            </w:pPr>
            <w:r w:rsidRPr="00903678">
              <w:rPr>
                <w:rFonts w:ascii="Century Gothic" w:hAnsi="Century Gothic"/>
                <w:sz w:val="20"/>
                <w:szCs w:val="20"/>
              </w:rPr>
              <w:t>I can understand the rule of contact.</w:t>
            </w:r>
          </w:p>
          <w:p w14:paraId="55EA46FD" w14:textId="3A192BB3" w:rsidR="00F31587" w:rsidRPr="00903678" w:rsidRDefault="00F31587" w:rsidP="0090367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6" w:hanging="357"/>
              <w:rPr>
                <w:rFonts w:ascii="Century Gothic" w:hAnsi="Century Gothic"/>
                <w:sz w:val="20"/>
                <w:szCs w:val="20"/>
              </w:rPr>
            </w:pPr>
            <w:r w:rsidRPr="00903678">
              <w:rPr>
                <w:rFonts w:ascii="Century Gothic" w:hAnsi="Century Gothic"/>
                <w:sz w:val="20"/>
                <w:szCs w:val="20"/>
              </w:rPr>
              <w:t>I can understand that marking helps to intercept the ball and dodging enables a player to get away from a marker.</w:t>
            </w:r>
            <w:r w:rsidR="00024BC9" w:rsidRPr="0090367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63B7E569" w14:textId="0BE02FE2" w:rsidR="00F31587" w:rsidRPr="00903678" w:rsidRDefault="00F31587" w:rsidP="0090367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6" w:hanging="357"/>
              <w:rPr>
                <w:rFonts w:ascii="Century Gothic" w:hAnsi="Century Gothic"/>
                <w:sz w:val="20"/>
                <w:szCs w:val="20"/>
              </w:rPr>
            </w:pPr>
            <w:r w:rsidRPr="00903678">
              <w:rPr>
                <w:rFonts w:ascii="Century Gothic" w:hAnsi="Century Gothic"/>
                <w:sz w:val="20"/>
                <w:szCs w:val="20"/>
              </w:rPr>
              <w:t>I can state the difference between attacking skills and defending skills. I can shoot accurately in a range of ways.</w:t>
            </w:r>
          </w:p>
          <w:p w14:paraId="6E110AD5" w14:textId="40E7E171" w:rsidR="00F31587" w:rsidRPr="00903678" w:rsidRDefault="00F31587" w:rsidP="0090367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6" w:hanging="357"/>
              <w:rPr>
                <w:rFonts w:ascii="Century Gothic" w:hAnsi="Century Gothic"/>
                <w:sz w:val="20"/>
                <w:szCs w:val="20"/>
              </w:rPr>
            </w:pPr>
            <w:r w:rsidRPr="00903678">
              <w:rPr>
                <w:rFonts w:ascii="Century Gothic" w:hAnsi="Century Gothic"/>
                <w:sz w:val="20"/>
                <w:szCs w:val="20"/>
              </w:rPr>
              <w:t>I can identify the different positions in netball and the different areas players can be in.</w:t>
            </w:r>
          </w:p>
          <w:p w14:paraId="42450D13" w14:textId="3BB1F34D" w:rsidR="00F31587" w:rsidRPr="00903678" w:rsidRDefault="00F31587" w:rsidP="0090367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6" w:hanging="357"/>
              <w:rPr>
                <w:rFonts w:ascii="Century Gothic" w:hAnsi="Century Gothic"/>
                <w:sz w:val="20"/>
                <w:szCs w:val="20"/>
              </w:rPr>
            </w:pPr>
            <w:r w:rsidRPr="00903678">
              <w:rPr>
                <w:rFonts w:ascii="Century Gothic" w:hAnsi="Century Gothic"/>
                <w:sz w:val="20"/>
                <w:szCs w:val="20"/>
              </w:rPr>
              <w:t xml:space="preserve">I can practise a throw in from the </w:t>
            </w:r>
            <w:r w:rsidR="00AD55C5" w:rsidRPr="00903678">
              <w:rPr>
                <w:rFonts w:ascii="Century Gothic" w:hAnsi="Century Gothic"/>
                <w:sz w:val="20"/>
                <w:szCs w:val="20"/>
              </w:rPr>
              <w:t>side-line</w:t>
            </w:r>
            <w:r w:rsidRPr="00903678">
              <w:rPr>
                <w:rFonts w:ascii="Century Gothic" w:hAnsi="Century Gothic"/>
                <w:sz w:val="20"/>
                <w:szCs w:val="20"/>
              </w:rPr>
              <w:t>.</w:t>
            </w:r>
          </w:p>
          <w:bookmarkEnd w:id="0"/>
          <w:p w14:paraId="3B3FC3A5" w14:textId="77777777" w:rsidR="00F31587" w:rsidRPr="00AD55C5" w:rsidRDefault="00F31587" w:rsidP="00024BC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F6584D4" w14:textId="77777777" w:rsidR="00024BC9" w:rsidRPr="00AD55C5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55C5" w:rsidRPr="00AD55C5" w14:paraId="19742892" w14:textId="77777777" w:rsidTr="00AD55C5">
        <w:trPr>
          <w:trHeight w:val="3011"/>
        </w:trPr>
        <w:tc>
          <w:tcPr>
            <w:tcW w:w="3652" w:type="dxa"/>
          </w:tcPr>
          <w:p w14:paraId="60FF5635" w14:textId="77777777" w:rsidR="00024BC9" w:rsidRPr="00AD55C5" w:rsidRDefault="00024BC9" w:rsidP="00024BC9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  <w:r w:rsidRPr="00AD55C5">
              <w:rPr>
                <w:rFonts w:ascii="Century Gothic" w:hAnsi="Century Gothic"/>
                <w:b/>
                <w:color w:val="36347D"/>
                <w:sz w:val="20"/>
                <w:szCs w:val="20"/>
              </w:rPr>
              <w:t>Minus</w:t>
            </w:r>
          </w:p>
          <w:p w14:paraId="3E9B2A5D" w14:textId="77777777" w:rsidR="00024BC9" w:rsidRPr="00AD55C5" w:rsidRDefault="00024BC9" w:rsidP="00024BC9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</w:p>
          <w:p w14:paraId="61B4F5F8" w14:textId="77777777" w:rsidR="00024BC9" w:rsidRPr="00AD55C5" w:rsidRDefault="00024BC9" w:rsidP="00024BC9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</w:p>
          <w:p w14:paraId="764D102B" w14:textId="77777777" w:rsidR="00024BC9" w:rsidRPr="00AD55C5" w:rsidRDefault="00024BC9" w:rsidP="00024BC9">
            <w:pPr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</w:p>
          <w:p w14:paraId="0572431A" w14:textId="77777777" w:rsidR="00024BC9" w:rsidRPr="00AD55C5" w:rsidRDefault="00024BC9" w:rsidP="00024BC9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</w:p>
          <w:p w14:paraId="0B84EB21" w14:textId="77777777" w:rsidR="00024BC9" w:rsidRPr="00AD55C5" w:rsidRDefault="00024BC9" w:rsidP="00024BC9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53D0AB0" w14:textId="77777777" w:rsidR="00024BC9" w:rsidRPr="00AD55C5" w:rsidRDefault="00024BC9" w:rsidP="00024BC9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  <w:r w:rsidRPr="00AD55C5">
              <w:rPr>
                <w:rFonts w:ascii="Century Gothic" w:hAnsi="Century Gothic"/>
                <w:b/>
                <w:color w:val="36347D"/>
                <w:sz w:val="20"/>
                <w:szCs w:val="20"/>
              </w:rPr>
              <w:t>Equals</w:t>
            </w:r>
          </w:p>
          <w:p w14:paraId="11CFB02C" w14:textId="77777777" w:rsidR="00024BC9" w:rsidRPr="00AD55C5" w:rsidRDefault="00024BC9" w:rsidP="00024BC9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</w:p>
          <w:p w14:paraId="67A63E3B" w14:textId="77777777" w:rsidR="00024BC9" w:rsidRPr="00AD55C5" w:rsidRDefault="00024BC9" w:rsidP="00024BC9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</w:p>
          <w:p w14:paraId="6FAE4AC0" w14:textId="77777777" w:rsidR="00024BC9" w:rsidRPr="00AD55C5" w:rsidRDefault="00024BC9" w:rsidP="00024BC9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</w:p>
          <w:p w14:paraId="0C76A87B" w14:textId="77777777" w:rsidR="00024BC9" w:rsidRPr="00AD55C5" w:rsidRDefault="00024BC9" w:rsidP="00024BC9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</w:p>
          <w:p w14:paraId="3F2A2C8F" w14:textId="77777777" w:rsidR="00024BC9" w:rsidRPr="00AD55C5" w:rsidRDefault="00024BC9" w:rsidP="00024BC9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FFC346D" w14:textId="77777777" w:rsidR="00024BC9" w:rsidRPr="00AD55C5" w:rsidRDefault="00024BC9" w:rsidP="00024BC9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  <w:r w:rsidRPr="00AD55C5">
              <w:rPr>
                <w:rFonts w:ascii="Century Gothic" w:hAnsi="Century Gothic"/>
                <w:b/>
                <w:color w:val="36347D"/>
                <w:sz w:val="20"/>
                <w:szCs w:val="20"/>
              </w:rPr>
              <w:t>Plus</w:t>
            </w:r>
          </w:p>
        </w:tc>
      </w:tr>
      <w:tr w:rsidR="00024BC9" w:rsidRPr="00AD55C5" w14:paraId="0D28E26A" w14:textId="77777777" w:rsidTr="00AD55C5">
        <w:trPr>
          <w:trHeight w:val="1502"/>
        </w:trPr>
        <w:tc>
          <w:tcPr>
            <w:tcW w:w="10740" w:type="dxa"/>
            <w:gridSpan w:val="3"/>
            <w:shd w:val="clear" w:color="auto" w:fill="D9D9D9" w:themeFill="background1" w:themeFillShade="D9"/>
          </w:tcPr>
          <w:p w14:paraId="18451CE4" w14:textId="77777777" w:rsidR="00024BC9" w:rsidRPr="00AD55C5" w:rsidRDefault="00024BC9" w:rsidP="00024BC9">
            <w:pPr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  <w:r w:rsidRPr="00AD55C5">
              <w:rPr>
                <w:rFonts w:ascii="Century Gothic" w:hAnsi="Century Gothic"/>
                <w:b/>
                <w:color w:val="36347D"/>
                <w:sz w:val="20"/>
                <w:szCs w:val="20"/>
              </w:rPr>
              <w:t>Application</w:t>
            </w:r>
          </w:p>
          <w:p w14:paraId="2E7224FB" w14:textId="77777777" w:rsidR="00024BC9" w:rsidRPr="00AD55C5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C0175F7" w14:textId="305011D2" w:rsidR="00024BC9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AD55C5">
              <w:rPr>
                <w:rFonts w:ascii="Century Gothic" w:hAnsi="Century Gothic"/>
                <w:b/>
                <w:sz w:val="20"/>
                <w:szCs w:val="20"/>
              </w:rPr>
              <w:t>Objectives</w:t>
            </w:r>
            <w:r w:rsidRPr="00AD55C5"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0AC87145" w14:textId="77777777" w:rsidR="00AD55C5" w:rsidRPr="00AD55C5" w:rsidRDefault="00AD55C5" w:rsidP="00024BC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8003BCE" w14:textId="6DB5E745" w:rsidR="00024BC9" w:rsidRPr="00AD55C5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AD55C5">
              <w:rPr>
                <w:rFonts w:ascii="Century Gothic" w:hAnsi="Century Gothic"/>
                <w:sz w:val="20"/>
                <w:szCs w:val="20"/>
              </w:rPr>
              <w:t xml:space="preserve">9. </w:t>
            </w:r>
            <w:r w:rsidR="00F31587" w:rsidRPr="00AD55C5">
              <w:rPr>
                <w:rFonts w:ascii="Century Gothic" w:hAnsi="Century Gothic"/>
                <w:sz w:val="20"/>
                <w:szCs w:val="20"/>
              </w:rPr>
              <w:t>To set up and play a Hi 5 netball match/tournament</w:t>
            </w:r>
          </w:p>
          <w:p w14:paraId="0C02F10E" w14:textId="6D3036DE" w:rsidR="00024BC9" w:rsidRPr="00AD55C5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AD55C5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67E667CC" w14:textId="77777777" w:rsidR="00024BC9" w:rsidRPr="00AD55C5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55C5" w:rsidRPr="00AD55C5" w14:paraId="77932A75" w14:textId="77777777" w:rsidTr="00AD55C5">
        <w:trPr>
          <w:trHeight w:val="3011"/>
        </w:trPr>
        <w:tc>
          <w:tcPr>
            <w:tcW w:w="3652" w:type="dxa"/>
          </w:tcPr>
          <w:p w14:paraId="7482C629" w14:textId="77777777" w:rsidR="00024BC9" w:rsidRPr="00AD55C5" w:rsidRDefault="00024BC9" w:rsidP="00212789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  <w:r w:rsidRPr="00AD55C5">
              <w:rPr>
                <w:rFonts w:ascii="Century Gothic" w:hAnsi="Century Gothic"/>
                <w:b/>
                <w:color w:val="36347D"/>
                <w:sz w:val="20"/>
                <w:szCs w:val="20"/>
              </w:rPr>
              <w:t>Minus</w:t>
            </w:r>
          </w:p>
          <w:p w14:paraId="57F901F0" w14:textId="77777777" w:rsidR="00024BC9" w:rsidRPr="00AD55C5" w:rsidRDefault="00024BC9" w:rsidP="00212789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</w:p>
          <w:p w14:paraId="06CC3586" w14:textId="77777777" w:rsidR="00024BC9" w:rsidRPr="00AD55C5" w:rsidRDefault="00024BC9" w:rsidP="00212789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</w:p>
          <w:p w14:paraId="632E0748" w14:textId="77777777" w:rsidR="00024BC9" w:rsidRPr="00AD55C5" w:rsidRDefault="00024BC9" w:rsidP="00212789">
            <w:pPr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</w:p>
          <w:p w14:paraId="77DA386F" w14:textId="77777777" w:rsidR="00024BC9" w:rsidRPr="00AD55C5" w:rsidRDefault="00024BC9" w:rsidP="00212789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</w:p>
          <w:p w14:paraId="09B3EE04" w14:textId="77777777" w:rsidR="00024BC9" w:rsidRPr="00AD55C5" w:rsidRDefault="00024BC9" w:rsidP="00212789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6BED450" w14:textId="77777777" w:rsidR="00024BC9" w:rsidRPr="00AD55C5" w:rsidRDefault="00024BC9" w:rsidP="00212789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  <w:r w:rsidRPr="00AD55C5">
              <w:rPr>
                <w:rFonts w:ascii="Century Gothic" w:hAnsi="Century Gothic"/>
                <w:b/>
                <w:color w:val="36347D"/>
                <w:sz w:val="20"/>
                <w:szCs w:val="20"/>
              </w:rPr>
              <w:t>Equals</w:t>
            </w:r>
          </w:p>
          <w:p w14:paraId="71E3D820" w14:textId="77777777" w:rsidR="00024BC9" w:rsidRPr="00AD55C5" w:rsidRDefault="00024BC9" w:rsidP="00212789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</w:p>
          <w:p w14:paraId="4CE74660" w14:textId="77777777" w:rsidR="00024BC9" w:rsidRPr="00AD55C5" w:rsidRDefault="00024BC9" w:rsidP="00212789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</w:p>
          <w:p w14:paraId="5F83A95D" w14:textId="77777777" w:rsidR="00024BC9" w:rsidRPr="00AD55C5" w:rsidRDefault="00024BC9" w:rsidP="00212789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</w:p>
          <w:p w14:paraId="5905427B" w14:textId="77777777" w:rsidR="00024BC9" w:rsidRPr="00AD55C5" w:rsidRDefault="00024BC9" w:rsidP="00212789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</w:p>
          <w:p w14:paraId="39D43F87" w14:textId="77777777" w:rsidR="00024BC9" w:rsidRPr="00AD55C5" w:rsidRDefault="00024BC9" w:rsidP="00212789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E95E587" w14:textId="77777777" w:rsidR="00024BC9" w:rsidRPr="00AD55C5" w:rsidRDefault="00024BC9" w:rsidP="00212789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  <w:r w:rsidRPr="00AD55C5">
              <w:rPr>
                <w:rFonts w:ascii="Century Gothic" w:hAnsi="Century Gothic"/>
                <w:b/>
                <w:color w:val="36347D"/>
                <w:sz w:val="20"/>
                <w:szCs w:val="20"/>
              </w:rPr>
              <w:t>Plus</w:t>
            </w:r>
          </w:p>
        </w:tc>
      </w:tr>
    </w:tbl>
    <w:p w14:paraId="63D0B01B" w14:textId="77777777" w:rsidR="00024BC9" w:rsidRDefault="00024BC9"/>
    <w:sectPr w:rsidR="00024BC9" w:rsidSect="005705D6">
      <w:pgSz w:w="11900" w:h="16840"/>
      <w:pgMar w:top="720" w:right="720" w:bottom="720" w:left="720" w:header="708" w:footer="708" w:gutter="0"/>
      <w:pgBorders>
        <w:top w:val="thinThickThinSmallGap" w:sz="24" w:space="1" w:color="36347D"/>
        <w:left w:val="thinThickThinSmallGap" w:sz="24" w:space="4" w:color="36347D"/>
        <w:bottom w:val="thinThickThinSmallGap" w:sz="24" w:space="1" w:color="36347D"/>
        <w:right w:val="thinThickThinSmallGap" w:sz="24" w:space="4" w:color="36347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Eras Demi ITC">
    <w:panose1 w:val="020B08050305040208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halkboard SE Regular">
    <w:charset w:val="00"/>
    <w:family w:val="auto"/>
    <w:pitch w:val="variable"/>
    <w:sig w:usb0="8000002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44C21"/>
    <w:multiLevelType w:val="hybridMultilevel"/>
    <w:tmpl w:val="D46CE68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04F11"/>
    <w:multiLevelType w:val="hybridMultilevel"/>
    <w:tmpl w:val="7A2443A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D40CD"/>
    <w:multiLevelType w:val="hybridMultilevel"/>
    <w:tmpl w:val="E196C7D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04890"/>
    <w:multiLevelType w:val="hybridMultilevel"/>
    <w:tmpl w:val="1E4E0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9631ED"/>
    <w:multiLevelType w:val="hybridMultilevel"/>
    <w:tmpl w:val="D04A5B2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F4E53"/>
    <w:multiLevelType w:val="hybridMultilevel"/>
    <w:tmpl w:val="E2543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36B38"/>
    <w:multiLevelType w:val="hybridMultilevel"/>
    <w:tmpl w:val="47A29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669D1"/>
    <w:multiLevelType w:val="hybridMultilevel"/>
    <w:tmpl w:val="2DF80E8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A49B2"/>
    <w:multiLevelType w:val="hybridMultilevel"/>
    <w:tmpl w:val="C0B6A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3B7EA3"/>
    <w:multiLevelType w:val="hybridMultilevel"/>
    <w:tmpl w:val="07F0F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C9"/>
    <w:rsid w:val="00024BC9"/>
    <w:rsid w:val="005705D6"/>
    <w:rsid w:val="00593384"/>
    <w:rsid w:val="007C44EC"/>
    <w:rsid w:val="0080763E"/>
    <w:rsid w:val="00903678"/>
    <w:rsid w:val="00AD55C5"/>
    <w:rsid w:val="00F21C87"/>
    <w:rsid w:val="00F3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D17EC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158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705D6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05D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2467B3-B411-274C-A121-F1727168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264</Words>
  <Characters>1509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Acquisition &amp; Application</vt:lpstr>
      <vt:lpstr>Year Group: 5</vt:lpstr>
    </vt:vector>
  </TitlesOfParts>
  <Company>Mini Rockets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Powell</dc:creator>
  <cp:keywords/>
  <dc:description/>
  <cp:lastModifiedBy>Tania Swift</cp:lastModifiedBy>
  <cp:revision>6</cp:revision>
  <dcterms:created xsi:type="dcterms:W3CDTF">2015-11-13T14:21:00Z</dcterms:created>
  <dcterms:modified xsi:type="dcterms:W3CDTF">2015-12-23T23:00:00Z</dcterms:modified>
</cp:coreProperties>
</file>